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69F314E1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233B37D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92C60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990EB7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  <w:r w:rsidR="00402E2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990EB7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  <w:r w:rsidR="00402E2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6048224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6AB41362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39F9D22" w14:textId="77777777" w:rsidR="00402E28" w:rsidRDefault="00402E2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6423AC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8B77AF8" w14:textId="50D2DFC7" w:rsidR="003A52B5" w:rsidRDefault="003A52B5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30 January 2025</w:t>
      </w:r>
    </w:p>
    <w:p w14:paraId="1CDC90D4" w14:textId="77777777" w:rsidR="003A52B5" w:rsidRDefault="003A52B5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7B9FC7B" w14:textId="24349C2B" w:rsidR="003A52B5" w:rsidRPr="003A52B5" w:rsidRDefault="00402E28" w:rsidP="003A52B5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 w:rsidRPr="00402E28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Subject: </w:t>
      </w:r>
      <w:r w:rsidR="003A52B5" w:rsidRPr="003A52B5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EMPLOYMENT CONFIRMATION LETTER FOR </w:t>
      </w:r>
      <w:r w:rsidR="003A52B5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NOZUKO SMITH</w:t>
      </w:r>
    </w:p>
    <w:p w14:paraId="035930F4" w14:textId="1517F1BF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FB7BDEF" w14:textId="77777777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F569262" w14:textId="77777777" w:rsidR="003A52B5" w:rsidRPr="003A52B5" w:rsidRDefault="003A52B5" w:rsidP="003A52B5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 w:rsidRPr="003A52B5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To Whom It May Concern,</w:t>
      </w:r>
    </w:p>
    <w:p w14:paraId="373AB383" w14:textId="474FAC50" w:rsidR="003A52B5" w:rsidRPr="003A52B5" w:rsidRDefault="003A52B5" w:rsidP="003A52B5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</w:p>
    <w:p w14:paraId="62057072" w14:textId="0AD2872B" w:rsidR="003A52B5" w:rsidRPr="003A52B5" w:rsidRDefault="003A52B5" w:rsidP="003A52B5">
      <w:pPr>
        <w:rPr>
          <w:rFonts w:ascii="Century Gothic" w:hAnsi="Century Gothic"/>
          <w:sz w:val="24"/>
          <w:szCs w:val="24"/>
          <w:lang w:eastAsia="en-ZA"/>
        </w:rPr>
      </w:pPr>
      <w:r w:rsidRPr="003A52B5">
        <w:rPr>
          <w:rFonts w:ascii="Century Gothic" w:hAnsi="Century Gothic"/>
          <w:sz w:val="24"/>
          <w:szCs w:val="24"/>
          <w:lang w:eastAsia="en-ZA"/>
        </w:rPr>
        <w:t>This letter serves to confirm that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 </w:t>
      </w:r>
      <w:r w:rsidRPr="003A52B5">
        <w:rPr>
          <w:rFonts w:ascii="Century Gothic" w:hAnsi="Century Gothic"/>
          <w:b/>
          <w:sz w:val="24"/>
          <w:szCs w:val="24"/>
          <w:lang w:eastAsia="en-ZA"/>
        </w:rPr>
        <w:t>NOZUKO SMITH</w:t>
      </w:r>
      <w:r w:rsidRPr="003A52B5">
        <w:rPr>
          <w:rFonts w:ascii="Century Gothic" w:hAnsi="Century Gothic"/>
          <w:sz w:val="24"/>
          <w:szCs w:val="24"/>
          <w:lang w:eastAsia="en-ZA"/>
        </w:rPr>
        <w:t>, ID number [</w:t>
      </w:r>
      <w:r>
        <w:rPr>
          <w:rFonts w:ascii="Century Gothic" w:hAnsi="Century Gothic"/>
          <w:b/>
          <w:bCs/>
          <w:sz w:val="24"/>
          <w:szCs w:val="24"/>
          <w:lang w:eastAsia="en-ZA"/>
        </w:rPr>
        <w:t>8411230262082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], is employed by </w:t>
      </w:r>
      <w:r w:rsidRPr="00CE0EC3">
        <w:rPr>
          <w:rFonts w:ascii="Century Gothic" w:hAnsi="Century Gothic"/>
          <w:sz w:val="24"/>
          <w:szCs w:val="24"/>
          <w:lang w:eastAsia="en-ZA"/>
        </w:rPr>
        <w:t>Blackhound Architecture &amp; Rendering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 in the capacity of a </w:t>
      </w:r>
      <w:r w:rsidR="008611B8">
        <w:rPr>
          <w:rFonts w:ascii="Century Gothic" w:hAnsi="Century Gothic"/>
          <w:sz w:val="24"/>
          <w:szCs w:val="24"/>
          <w:lang w:eastAsia="en-ZA"/>
        </w:rPr>
        <w:t xml:space="preserve">part time </w:t>
      </w:r>
      <w:r w:rsidRPr="003A52B5">
        <w:rPr>
          <w:rFonts w:ascii="Century Gothic" w:hAnsi="Century Gothic"/>
          <w:sz w:val="24"/>
          <w:szCs w:val="24"/>
          <w:lang w:eastAsia="en-ZA"/>
        </w:rPr>
        <w:t>domestic worker. She has been working with us</w:t>
      </w:r>
      <w:r w:rsidR="008611B8">
        <w:rPr>
          <w:rFonts w:ascii="Century Gothic" w:hAnsi="Century Gothic"/>
          <w:sz w:val="24"/>
          <w:szCs w:val="24"/>
          <w:lang w:eastAsia="en-ZA"/>
        </w:rPr>
        <w:t xml:space="preserve"> once a week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 since </w:t>
      </w:r>
      <w:r>
        <w:rPr>
          <w:rFonts w:ascii="Century Gothic" w:hAnsi="Century Gothic"/>
          <w:sz w:val="24"/>
          <w:szCs w:val="24"/>
          <w:lang w:eastAsia="en-ZA"/>
        </w:rPr>
        <w:t>2021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 and continues to do so on a month-to-month basis.</w:t>
      </w:r>
    </w:p>
    <w:p w14:paraId="05B7A6AD" w14:textId="6C959B7F" w:rsidR="003A52B5" w:rsidRPr="003A52B5" w:rsidRDefault="003A52B5" w:rsidP="003A52B5">
      <w:pPr>
        <w:rPr>
          <w:rFonts w:ascii="Century Gothic" w:hAnsi="Century Gothic"/>
          <w:sz w:val="24"/>
          <w:szCs w:val="24"/>
          <w:lang w:eastAsia="en-ZA"/>
        </w:rPr>
      </w:pPr>
      <w:r w:rsidRPr="003A52B5">
        <w:rPr>
          <w:rFonts w:ascii="Century Gothic" w:hAnsi="Century Gothic"/>
          <w:b/>
          <w:sz w:val="24"/>
          <w:szCs w:val="24"/>
          <w:lang w:eastAsia="en-ZA"/>
        </w:rPr>
        <w:t>NOZUKO SMITH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 is responsible for cleaning and maintaining our </w:t>
      </w:r>
      <w:r w:rsidR="008611B8">
        <w:rPr>
          <w:rFonts w:ascii="Century Gothic" w:hAnsi="Century Gothic"/>
          <w:sz w:val="24"/>
          <w:szCs w:val="24"/>
          <w:lang w:eastAsia="en-ZA"/>
        </w:rPr>
        <w:t>and s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he is remunerated in accordance with our agreed-upon terms, and her earnings </w:t>
      </w:r>
      <w:r>
        <w:rPr>
          <w:rFonts w:ascii="Century Gothic" w:hAnsi="Century Gothic"/>
          <w:sz w:val="24"/>
          <w:szCs w:val="24"/>
          <w:lang w:eastAsia="en-ZA"/>
        </w:rPr>
        <w:t xml:space="preserve">of R700 </w:t>
      </w:r>
      <w:r w:rsidRPr="003A52B5">
        <w:rPr>
          <w:rFonts w:ascii="Century Gothic" w:hAnsi="Century Gothic"/>
          <w:sz w:val="24"/>
          <w:szCs w:val="24"/>
          <w:lang w:eastAsia="en-ZA"/>
        </w:rPr>
        <w:t xml:space="preserve">are paid to her </w:t>
      </w:r>
      <w:r w:rsidR="00CE0EC3" w:rsidRPr="003A52B5">
        <w:rPr>
          <w:rFonts w:ascii="Century Gothic" w:hAnsi="Century Gothic"/>
          <w:sz w:val="24"/>
          <w:szCs w:val="24"/>
          <w:lang w:eastAsia="en-ZA"/>
        </w:rPr>
        <w:t>monthly</w:t>
      </w:r>
      <w:r w:rsidRPr="003A52B5">
        <w:rPr>
          <w:rFonts w:ascii="Century Gothic" w:hAnsi="Century Gothic"/>
          <w:sz w:val="24"/>
          <w:szCs w:val="24"/>
          <w:lang w:eastAsia="en-ZA"/>
        </w:rPr>
        <w:t>.</w:t>
      </w:r>
    </w:p>
    <w:p w14:paraId="7A0B6E18" w14:textId="6DE10455" w:rsidR="00402E28" w:rsidRDefault="003A52B5" w:rsidP="003A52B5">
      <w:pP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3A52B5">
        <w:rPr>
          <w:rFonts w:ascii="Century Gothic" w:hAnsi="Century Gothic"/>
          <w:sz w:val="24"/>
          <w:szCs w:val="24"/>
          <w:lang w:eastAsia="en-ZA"/>
        </w:rPr>
        <w:t xml:space="preserve">Should you require any additional information, please do not hesitate to contact us at </w:t>
      </w:r>
    </w:p>
    <w:p w14:paraId="046A0773" w14:textId="0ABA599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CE0CC8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3B5051B" w14:textId="36D24C06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28A7286" w14:textId="654FBB2F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4B62C255" w14:textId="4BBEA2F1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522B9B8" w14:textId="794FFEF5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3A52B5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Kind regards</w:t>
      </w:r>
      <w:r w:rsidRPr="00402E28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,</w:t>
      </w:r>
    </w:p>
    <w:p w14:paraId="0C156CEE" w14:textId="77777777" w:rsidR="00CE0EC3" w:rsidRPr="00402E28" w:rsidRDefault="00CE0EC3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4C6455A" w14:textId="2EE05760" w:rsidR="00402E28" w:rsidRDefault="003A52B5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0"/>
          <w:szCs w:val="20"/>
          <w:lang w:eastAsia="en-ZA"/>
        </w:rPr>
        <w:drawing>
          <wp:anchor distT="0" distB="0" distL="114300" distR="114300" simplePos="0" relativeHeight="251668480" behindDoc="0" locked="0" layoutInCell="1" allowOverlap="1" wp14:anchorId="2064F98E" wp14:editId="27406AA7">
            <wp:simplePos x="0" y="0"/>
            <wp:positionH relativeFrom="margin">
              <wp:posOffset>238125</wp:posOffset>
            </wp:positionH>
            <wp:positionV relativeFrom="paragraph">
              <wp:posOffset>12700</wp:posOffset>
            </wp:positionV>
            <wp:extent cx="1333500" cy="844431"/>
            <wp:effectExtent l="0" t="0" r="0" b="0"/>
            <wp:wrapNone/>
            <wp:docPr id="8775420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42034" name="Picture 8775420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44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88CD5" w14:textId="6FF7B923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7F8C7E6" w14:textId="68375C64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7E2F50" w14:textId="5D962C36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DCD8E78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124A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----------------------------------</w:t>
      </w:r>
    </w:p>
    <w:p w14:paraId="303BA535" w14:textId="42383D36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Hannes Gouws</w:t>
      </w:r>
    </w:p>
    <w:p w14:paraId="7B3DA22A" w14:textId="55ED074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Professional Senior Architectural Technologist</w:t>
      </w:r>
    </w:p>
    <w:p w14:paraId="1D028637" w14:textId="51EE78E7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SACAP: PSAT 32449887</w:t>
      </w:r>
    </w:p>
    <w:p w14:paraId="7B63D7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BF6FE4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sectPr w:rsidR="00402E28" w:rsidSect="003733F5">
      <w:footerReference w:type="default" r:id="rId10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CE0EC3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6660B"/>
    <w:rsid w:val="00176471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52B5"/>
    <w:rsid w:val="003A6CE9"/>
    <w:rsid w:val="003C6A95"/>
    <w:rsid w:val="003D237E"/>
    <w:rsid w:val="003F4EE7"/>
    <w:rsid w:val="00402E28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7E6146"/>
    <w:rsid w:val="008005DC"/>
    <w:rsid w:val="00821F20"/>
    <w:rsid w:val="00842183"/>
    <w:rsid w:val="00842691"/>
    <w:rsid w:val="00850908"/>
    <w:rsid w:val="00856D79"/>
    <w:rsid w:val="008611B8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1B8F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A4445"/>
    <w:rsid w:val="00CB6EE8"/>
    <w:rsid w:val="00CC0EFC"/>
    <w:rsid w:val="00CC198E"/>
    <w:rsid w:val="00CC45B7"/>
    <w:rsid w:val="00CC4D5B"/>
    <w:rsid w:val="00CE0EC3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119B8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2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2022-08-30T10:56:00Z</cp:lastPrinted>
  <dcterms:created xsi:type="dcterms:W3CDTF">2025-01-30T08:38:00Z</dcterms:created>
  <dcterms:modified xsi:type="dcterms:W3CDTF">2025-01-30T08:49:00Z</dcterms:modified>
</cp:coreProperties>
</file>