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5AF7" w14:textId="449809A3" w:rsidR="00007B38" w:rsidRPr="00F8153E" w:rsidRDefault="00F8153E">
      <w:pPr>
        <w:rPr>
          <w:b/>
          <w:bCs/>
          <w:lang w:val="en-US"/>
        </w:rPr>
      </w:pPr>
      <w:r w:rsidRPr="00F8153E">
        <w:rPr>
          <w:b/>
          <w:bCs/>
          <w:lang w:val="en-US"/>
        </w:rPr>
        <w:t>THE STABLES – DESIGN SCOPE:</w:t>
      </w:r>
    </w:p>
    <w:p w14:paraId="00A0CF71" w14:textId="3442D2F8" w:rsidR="00D37740" w:rsidRPr="00F8153E" w:rsidRDefault="00D37740">
      <w:pPr>
        <w:rPr>
          <w:lang w:val="en-US"/>
        </w:rPr>
      </w:pPr>
    </w:p>
    <w:p w14:paraId="296CEE74" w14:textId="52215E60" w:rsidR="00F8153E" w:rsidRDefault="00AF7CE0" w:rsidP="00F8153E">
      <w:pPr>
        <w:pStyle w:val="ListParagraph"/>
        <w:numPr>
          <w:ilvl w:val="0"/>
          <w:numId w:val="3"/>
        </w:numPr>
        <w:rPr>
          <w:u w:val="single"/>
          <w:lang w:val="en-US"/>
        </w:rPr>
      </w:pPr>
      <w:r w:rsidRPr="00F8153E">
        <w:rPr>
          <w:u w:val="single"/>
          <w:lang w:val="en-US"/>
        </w:rPr>
        <w:t>Main House:</w:t>
      </w:r>
    </w:p>
    <w:p w14:paraId="652E6A48" w14:textId="77777777" w:rsidR="00F8153E" w:rsidRPr="00F8153E" w:rsidRDefault="00F8153E" w:rsidP="00F8153E">
      <w:pPr>
        <w:pStyle w:val="ListParagraph"/>
        <w:rPr>
          <w:u w:val="single"/>
          <w:lang w:val="en-US"/>
        </w:rPr>
      </w:pPr>
    </w:p>
    <w:p w14:paraId="02362A59" w14:textId="2CDDC027" w:rsidR="00AF7CE0" w:rsidRPr="00F8153E" w:rsidRDefault="00AF7CE0" w:rsidP="00E34AC6">
      <w:pPr>
        <w:pStyle w:val="ListParagraph"/>
        <w:rPr>
          <w:lang w:val="en-US"/>
        </w:rPr>
      </w:pPr>
      <w:r w:rsidRPr="00F8153E">
        <w:rPr>
          <w:lang w:val="en-US"/>
        </w:rPr>
        <w:t>Braai</w:t>
      </w:r>
      <w:r w:rsidR="00A90C6C" w:rsidRPr="00F8153E">
        <w:rPr>
          <w:lang w:val="en-US"/>
        </w:rPr>
        <w:t xml:space="preserve"> (3m x 4.5</w:t>
      </w:r>
      <w:r w:rsidR="00F8153E" w:rsidRPr="00F8153E">
        <w:rPr>
          <w:lang w:val="en-US"/>
        </w:rPr>
        <w:t>m</w:t>
      </w:r>
      <w:r w:rsidR="00A90C6C" w:rsidRPr="00F8153E">
        <w:rPr>
          <w:lang w:val="en-US"/>
        </w:rPr>
        <w:t>)</w:t>
      </w:r>
    </w:p>
    <w:p w14:paraId="4F61DF7D" w14:textId="2A8CD678" w:rsidR="00AF7CE0" w:rsidRDefault="00AF7CE0" w:rsidP="00E34AC6">
      <w:pPr>
        <w:pStyle w:val="ListParagraph"/>
        <w:rPr>
          <w:lang w:val="en-US"/>
        </w:rPr>
      </w:pPr>
      <w:r>
        <w:rPr>
          <w:lang w:val="en-US"/>
        </w:rPr>
        <w:t>Patio</w:t>
      </w:r>
      <w:r w:rsidR="00A90C6C">
        <w:rPr>
          <w:lang w:val="en-US"/>
        </w:rPr>
        <w:t xml:space="preserve"> (154 sqm)</w:t>
      </w:r>
    </w:p>
    <w:p w14:paraId="0DDA7EFF" w14:textId="31A4F610" w:rsidR="00AF7CE0" w:rsidRDefault="0081259F" w:rsidP="00E34AC6">
      <w:pPr>
        <w:pStyle w:val="ListParagraph"/>
        <w:rPr>
          <w:lang w:val="en-US"/>
        </w:rPr>
      </w:pPr>
      <w:r>
        <w:rPr>
          <w:lang w:val="en-US"/>
        </w:rPr>
        <w:t>Square of</w:t>
      </w:r>
      <w:r w:rsidR="00A90C6C">
        <w:rPr>
          <w:lang w:val="en-US"/>
        </w:rPr>
        <w:t>f</w:t>
      </w:r>
      <w:r>
        <w:rPr>
          <w:lang w:val="en-US"/>
        </w:rPr>
        <w:t xml:space="preserve"> Kitchen</w:t>
      </w:r>
      <w:r w:rsidR="00A90C6C">
        <w:rPr>
          <w:lang w:val="en-US"/>
        </w:rPr>
        <w:t xml:space="preserve"> (19 sqm)</w:t>
      </w:r>
    </w:p>
    <w:p w14:paraId="61229E9B" w14:textId="7C1384D9" w:rsidR="0081259F" w:rsidRDefault="0081259F" w:rsidP="00E34AC6">
      <w:pPr>
        <w:pStyle w:val="ListParagraph"/>
        <w:rPr>
          <w:lang w:val="en-US"/>
        </w:rPr>
      </w:pPr>
      <w:r>
        <w:rPr>
          <w:lang w:val="en-US"/>
        </w:rPr>
        <w:t>Add in lean to.</w:t>
      </w:r>
    </w:p>
    <w:p w14:paraId="13DC7A03" w14:textId="77777777" w:rsidR="0081259F" w:rsidRPr="0081259F" w:rsidRDefault="0081259F" w:rsidP="0081259F">
      <w:pPr>
        <w:pStyle w:val="ListParagraph"/>
        <w:rPr>
          <w:lang w:val="en-US"/>
        </w:rPr>
      </w:pPr>
    </w:p>
    <w:p w14:paraId="48384477" w14:textId="40B02B17" w:rsidR="00AF7CE0" w:rsidRDefault="00AF7CE0" w:rsidP="00F8153E">
      <w:pPr>
        <w:pStyle w:val="ListParagraph"/>
        <w:numPr>
          <w:ilvl w:val="0"/>
          <w:numId w:val="3"/>
        </w:numPr>
        <w:rPr>
          <w:u w:val="single"/>
          <w:lang w:val="en-US"/>
        </w:rPr>
      </w:pPr>
      <w:r w:rsidRPr="00F8153E">
        <w:rPr>
          <w:u w:val="single"/>
          <w:lang w:val="en-US"/>
        </w:rPr>
        <w:t>Stalls:</w:t>
      </w:r>
    </w:p>
    <w:p w14:paraId="4171F084" w14:textId="77777777" w:rsidR="00F8153E" w:rsidRPr="00F8153E" w:rsidRDefault="00F8153E" w:rsidP="00F8153E">
      <w:pPr>
        <w:pStyle w:val="ListParagraph"/>
        <w:rPr>
          <w:u w:val="single"/>
          <w:lang w:val="en-US"/>
        </w:rPr>
      </w:pPr>
    </w:p>
    <w:p w14:paraId="7D637A2D" w14:textId="4C105A4E" w:rsidR="00AF7CE0" w:rsidRPr="00AF7CE0" w:rsidRDefault="00AF7CE0" w:rsidP="00E34AC6">
      <w:pPr>
        <w:pStyle w:val="ListParagraph"/>
        <w:rPr>
          <w:lang w:val="en-US"/>
        </w:rPr>
      </w:pPr>
      <w:r w:rsidRPr="00AF7CE0">
        <w:rPr>
          <w:lang w:val="en-US"/>
        </w:rPr>
        <w:t>Increase size to road</w:t>
      </w:r>
    </w:p>
    <w:p w14:paraId="17736709" w14:textId="148B9466" w:rsidR="00AF7CE0" w:rsidRDefault="00AF7CE0" w:rsidP="00E34AC6">
      <w:pPr>
        <w:pStyle w:val="ListParagraph"/>
        <w:rPr>
          <w:lang w:val="en-US"/>
        </w:rPr>
      </w:pPr>
      <w:r w:rsidRPr="00AF7CE0">
        <w:rPr>
          <w:lang w:val="en-US"/>
        </w:rPr>
        <w:t xml:space="preserve">Main entrance through </w:t>
      </w:r>
    </w:p>
    <w:p w14:paraId="49C8C986" w14:textId="77777777" w:rsidR="00A90C6C" w:rsidRDefault="00A90C6C" w:rsidP="00A90C6C">
      <w:pPr>
        <w:pStyle w:val="ListParagraph"/>
        <w:rPr>
          <w:lang w:val="en-US"/>
        </w:rPr>
      </w:pPr>
    </w:p>
    <w:p w14:paraId="6C1BAB9C" w14:textId="4B24C5A7" w:rsidR="0081259F" w:rsidRDefault="0081259F" w:rsidP="00F8153E">
      <w:pPr>
        <w:pStyle w:val="ListParagraph"/>
        <w:numPr>
          <w:ilvl w:val="0"/>
          <w:numId w:val="3"/>
        </w:numPr>
        <w:rPr>
          <w:u w:val="single"/>
          <w:lang w:val="en-US"/>
        </w:rPr>
      </w:pPr>
      <w:r w:rsidRPr="00F8153E">
        <w:rPr>
          <w:u w:val="single"/>
          <w:lang w:val="en-US"/>
        </w:rPr>
        <w:t>Yard:</w:t>
      </w:r>
    </w:p>
    <w:p w14:paraId="5CBF7F5E" w14:textId="77777777" w:rsidR="00F8153E" w:rsidRPr="00F8153E" w:rsidRDefault="00F8153E" w:rsidP="00F8153E">
      <w:pPr>
        <w:pStyle w:val="ListParagraph"/>
        <w:rPr>
          <w:u w:val="single"/>
          <w:lang w:val="en-US"/>
        </w:rPr>
      </w:pPr>
    </w:p>
    <w:p w14:paraId="2F9438D6" w14:textId="2AD255F4" w:rsidR="0081259F" w:rsidRDefault="0081259F" w:rsidP="00E34AC6">
      <w:pPr>
        <w:pStyle w:val="ListParagraph"/>
        <w:rPr>
          <w:lang w:val="en-US"/>
        </w:rPr>
      </w:pPr>
      <w:r>
        <w:rPr>
          <w:lang w:val="en-US"/>
        </w:rPr>
        <w:t>Tunnel</w:t>
      </w:r>
      <w:r w:rsidR="00F8153E">
        <w:rPr>
          <w:lang w:val="en-US"/>
        </w:rPr>
        <w:t xml:space="preserve"> (10m x 24m)</w:t>
      </w:r>
    </w:p>
    <w:p w14:paraId="5EDF784D" w14:textId="6BFBD43F" w:rsidR="0081259F" w:rsidRDefault="0081259F" w:rsidP="00E34AC6">
      <w:pPr>
        <w:pStyle w:val="ListParagraph"/>
        <w:rPr>
          <w:lang w:val="en-US"/>
        </w:rPr>
      </w:pPr>
      <w:r>
        <w:rPr>
          <w:lang w:val="en-US"/>
        </w:rPr>
        <w:t>Braai</w:t>
      </w:r>
    </w:p>
    <w:p w14:paraId="370A6AE6" w14:textId="0639C7B9" w:rsidR="0081259F" w:rsidRPr="0081259F" w:rsidRDefault="0081259F" w:rsidP="00E34AC6">
      <w:pPr>
        <w:pStyle w:val="ListParagraph"/>
        <w:rPr>
          <w:lang w:val="en-US"/>
        </w:rPr>
      </w:pPr>
      <w:r>
        <w:rPr>
          <w:lang w:val="en-US"/>
        </w:rPr>
        <w:t>Screen wall</w:t>
      </w:r>
    </w:p>
    <w:sectPr w:rsidR="0081259F" w:rsidRPr="00812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48CE"/>
    <w:multiLevelType w:val="hybridMultilevel"/>
    <w:tmpl w:val="B75CD02A"/>
    <w:lvl w:ilvl="0" w:tplc="D82486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106"/>
    <w:multiLevelType w:val="hybridMultilevel"/>
    <w:tmpl w:val="AA26F0EE"/>
    <w:lvl w:ilvl="0" w:tplc="D5EC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341AE"/>
    <w:multiLevelType w:val="hybridMultilevel"/>
    <w:tmpl w:val="0576EC20"/>
    <w:lvl w:ilvl="0" w:tplc="0C0EC8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641540">
    <w:abstractNumId w:val="0"/>
  </w:num>
  <w:num w:numId="2" w16cid:durableId="2135323438">
    <w:abstractNumId w:val="1"/>
  </w:num>
  <w:num w:numId="3" w16cid:durableId="148986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40"/>
    <w:rsid w:val="00007B38"/>
    <w:rsid w:val="00594829"/>
    <w:rsid w:val="0081259F"/>
    <w:rsid w:val="008E6FC5"/>
    <w:rsid w:val="00A90C6C"/>
    <w:rsid w:val="00AE59DE"/>
    <w:rsid w:val="00AF7CE0"/>
    <w:rsid w:val="00D37740"/>
    <w:rsid w:val="00E34AC6"/>
    <w:rsid w:val="00F8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9F76E2"/>
  <w15:chartTrackingRefBased/>
  <w15:docId w15:val="{D1E3859C-25D6-40FC-ACA6-F692C5F3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740"/>
    <w:pPr>
      <w:ind w:left="720"/>
      <w:contextualSpacing/>
    </w:pPr>
  </w:style>
  <w:style w:type="paragraph" w:styleId="NoSpacing">
    <w:name w:val="No Spacing"/>
    <w:uiPriority w:val="1"/>
    <w:qFormat/>
    <w:rsid w:val="00A90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2</cp:revision>
  <dcterms:created xsi:type="dcterms:W3CDTF">2022-08-25T06:12:00Z</dcterms:created>
  <dcterms:modified xsi:type="dcterms:W3CDTF">2022-08-25T10:44:00Z</dcterms:modified>
</cp:coreProperties>
</file>